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A5" w:rsidRDefault="004705A5" w:rsidP="00D752E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21D" w:rsidRDefault="0064121D" w:rsidP="00D752E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D752E9" w:rsidRPr="004705A5" w:rsidRDefault="00D752E9" w:rsidP="00D752E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4705A5" w:rsidRDefault="004705A5" w:rsidP="00D752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4705A5" w:rsidRPr="004705A5" w:rsidRDefault="004705A5" w:rsidP="00D752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для работников </w:t>
            </w:r>
            <w:r w:rsidR="00D752E9" w:rsidRPr="00D752E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организаций для детей-сирот </w:t>
            </w:r>
            <w:r w:rsidR="00D752E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и </w:t>
            </w:r>
            <w:r w:rsidR="00D752E9" w:rsidRPr="00D752E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социального обслуживания семьи 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(санитарно-эпидемиологические требования к </w:t>
            </w:r>
            <w:r w:rsidR="00D752E9" w:rsidRPr="00D752E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организаци</w:t>
            </w:r>
            <w:r w:rsidR="00D752E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ям</w:t>
            </w:r>
            <w:r w:rsidR="00D752E9" w:rsidRPr="00D752E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для детей-сирот и детей, оставшихся без попечения родителей</w:t>
            </w:r>
            <w:r w:rsidR="00D752E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и </w:t>
            </w:r>
            <w:r w:rsidR="00D752E9" w:rsidRPr="00D752E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учреждений социального обслуживания семьи и детей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)</w:t>
            </w:r>
          </w:p>
          <w:p w:rsidR="004705A5" w:rsidRPr="004705A5" w:rsidRDefault="004705A5" w:rsidP="00D752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</w:p>
        </w:tc>
      </w:tr>
    </w:tbl>
    <w:p w:rsidR="004705A5" w:rsidRDefault="004705A5" w:rsidP="00D752E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64121D" w:rsidRDefault="0064121D" w:rsidP="00D752E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705A5" w:rsidRPr="004705A5" w:rsidRDefault="004705A5" w:rsidP="00D752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Нормативная база: </w:t>
      </w:r>
    </w:p>
    <w:p w:rsidR="004705A5" w:rsidRPr="004705A5" w:rsidRDefault="004705A5" w:rsidP="00D752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4705A5" w:rsidRDefault="004705A5" w:rsidP="00D752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правила СП 2.4.3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 «Санитарно-эпидемиологические требования к организациям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обучения, отдыха и оздоровления детей и молодежи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280D" w:rsidRDefault="00D0280D" w:rsidP="00D752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статьи 12 Федеральный закон от 24.07.1998 № 124-ФЗ «Об основных гарантиях прав ребенка в Российской Федерации»</w:t>
      </w:r>
    </w:p>
    <w:p w:rsidR="00D0280D" w:rsidRDefault="00D0280D" w:rsidP="00D752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</w:p>
    <w:p w:rsidR="00D0280D" w:rsidRDefault="00D0280D" w:rsidP="00D752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21.03.2014 № 125н «Об утверждении национального календаря профилактических прививок и календаря профилактических прививок по эпидемическим показаниям»</w:t>
      </w:r>
    </w:p>
    <w:p w:rsidR="004705A5" w:rsidRDefault="00F369D6" w:rsidP="00D752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69D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статьи 41 Федерального закона от 29.12.2012 № 273-ФЭ «Об образовании в Российской Федерации»</w:t>
      </w:r>
    </w:p>
    <w:p w:rsidR="004705A5" w:rsidRDefault="00415765" w:rsidP="00D752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TP ТС 025/2012 «Технический регламент Таможенного союза. О безопасности мебельной продукции», утвержденный решением Совета Евразийской экономической комиссии от 15.06.2012 № 32</w:t>
      </w:r>
    </w:p>
    <w:p w:rsidR="00415765" w:rsidRDefault="00415765" w:rsidP="00D752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гигиенически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продукции (товарам), подлежащей санитарно-эпидемиологическому надзору (контролю)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Комиссии Таможенного союза от 28.05.2010 № 299 «О применении санитарных мер в таможенном союзе»</w:t>
      </w:r>
    </w:p>
    <w:p w:rsidR="004705A5" w:rsidRPr="004705A5" w:rsidRDefault="004705A5" w:rsidP="00D752E9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D752E9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D752E9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Default="004705A5" w:rsidP="00D752E9">
      <w:pPr>
        <w:jc w:val="both"/>
      </w:pPr>
    </w:p>
    <w:p w:rsidR="009F7702" w:rsidRDefault="009F7702" w:rsidP="00D752E9">
      <w:pPr>
        <w:jc w:val="both"/>
      </w:pPr>
    </w:p>
    <w:p w:rsidR="004705A5" w:rsidRPr="004705A5" w:rsidRDefault="004705A5" w:rsidP="00D752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A5">
        <w:rPr>
          <w:rFonts w:ascii="Times New Roman" w:hAnsi="Times New Roman" w:cs="Times New Roman"/>
          <w:b/>
          <w:sz w:val="28"/>
          <w:szCs w:val="28"/>
        </w:rPr>
        <w:lastRenderedPageBreak/>
        <w:t>1. Область применения</w:t>
      </w:r>
    </w:p>
    <w:p w:rsidR="004705A5" w:rsidRPr="004705A5" w:rsidRDefault="00D0280D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705A5" w:rsidRPr="004705A5">
        <w:rPr>
          <w:rFonts w:ascii="Times New Roman" w:hAnsi="Times New Roman" w:cs="Times New Roman"/>
          <w:sz w:val="24"/>
          <w:szCs w:val="24"/>
        </w:rPr>
        <w:t>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 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4705A5" w:rsidRPr="004705A5" w:rsidRDefault="004705A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 xml:space="preserve">Правила являются обязательными для исполнения гражданами, юридическими лицами и индивидуальными предпринимателями при осуществлении </w:t>
      </w:r>
      <w:r w:rsidR="00D0280D">
        <w:rPr>
          <w:rFonts w:ascii="Times New Roman" w:hAnsi="Times New Roman" w:cs="Times New Roman"/>
          <w:sz w:val="24"/>
          <w:szCs w:val="24"/>
        </w:rPr>
        <w:t xml:space="preserve">вышеперечисленных видов </w:t>
      </w:r>
      <w:r w:rsidRPr="004705A5">
        <w:rPr>
          <w:rFonts w:ascii="Times New Roman" w:hAnsi="Times New Roman" w:cs="Times New Roman"/>
          <w:sz w:val="24"/>
          <w:szCs w:val="24"/>
        </w:rPr>
        <w:t>деятельности (далее - Хозяйствующие субъекты).</w:t>
      </w:r>
    </w:p>
    <w:p w:rsidR="004705A5" w:rsidRPr="004705A5" w:rsidRDefault="004705A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Правила не распространяются на проведение экскурсионных мероприятий и организованных походов.</w:t>
      </w:r>
    </w:p>
    <w:p w:rsidR="004705A5" w:rsidRPr="004705A5" w:rsidRDefault="004705A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потребителей.</w:t>
      </w:r>
    </w:p>
    <w:p w:rsidR="00D0280D" w:rsidRPr="00D0280D" w:rsidRDefault="004705A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и иметь личную медицинскую книжку с результатами медицинских обследований</w:t>
      </w:r>
      <w:r w:rsidR="00D0280D">
        <w:rPr>
          <w:rFonts w:ascii="Times New Roman" w:hAnsi="Times New Roman" w:cs="Times New Roman"/>
          <w:sz w:val="24"/>
          <w:szCs w:val="24"/>
        </w:rPr>
        <w:t xml:space="preserve"> </w:t>
      </w:r>
      <w:r w:rsidR="00D0280D" w:rsidRPr="00D0280D">
        <w:rPr>
          <w:rFonts w:ascii="Times New Roman" w:hAnsi="Times New Roman" w:cs="Times New Roman"/>
          <w:sz w:val="24"/>
          <w:szCs w:val="24"/>
        </w:rPr>
        <w:t>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D0280D" w:rsidRPr="00D0280D" w:rsidRDefault="00D0280D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D0280D" w:rsidRPr="00D0280D" w:rsidRDefault="00D0280D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Проведение всех видов ремонтных работ в присутствии детей не допускается.</w:t>
      </w:r>
    </w:p>
    <w:p w:rsidR="00D0280D" w:rsidRPr="00D0280D" w:rsidRDefault="00D0280D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На объектах должен осуществляться производственный контроль за соблюдением санитарных правил и гигиенических нормативов.</w:t>
      </w:r>
    </w:p>
    <w:p w:rsidR="00D0280D" w:rsidRPr="00D0280D" w:rsidRDefault="00D0280D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нахождении детей и молодежи на объектах более 4 часов обеспечивается возможность организации горячего питания.</w:t>
      </w:r>
    </w:p>
    <w:p w:rsidR="00D0280D" w:rsidRPr="00D0280D" w:rsidRDefault="00D0280D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D0280D" w:rsidRPr="00D0280D" w:rsidRDefault="00D0280D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 эпидемиологический надзор, и обеспечивает проведение санитарно-противоэпидемических (профилактических) мероприятий.</w:t>
      </w:r>
    </w:p>
    <w:p w:rsidR="00D0280D" w:rsidRDefault="00D0280D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lastRenderedPageBreak/>
        <w:t>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3C1A3B" w:rsidRPr="00D0280D" w:rsidRDefault="003C1A3B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3C1A3B" w:rsidRDefault="003C1A3B" w:rsidP="00D752E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3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0280D" w:rsidRPr="003C1A3B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3C1A3B" w:rsidRPr="00D0280D" w:rsidRDefault="003C1A3B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D0280D" w:rsidRDefault="00D0280D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размещении объектов хозяйствующим субъектом должны соблюдаться следующие требования:</w:t>
      </w:r>
    </w:p>
    <w:p w:rsidR="00D0280D" w:rsidRPr="00D0280D" w:rsidRDefault="00D0280D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Через собственную территорию не должны проходить магистральные нефтепроводы, газопроводы и нефтепродуктопроводы, сети инженерно- 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3C1A3B" w:rsidRPr="003C1A3B" w:rsidRDefault="003C1A3B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3C1A3B" w:rsidRPr="003C1A3B" w:rsidRDefault="003C1A3B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 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3C1A3B" w:rsidRPr="003C1A3B" w:rsidRDefault="003C1A3B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3C1A3B" w:rsidRPr="003C1A3B" w:rsidRDefault="003C1A3B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3C1A3B" w:rsidRPr="003C1A3B" w:rsidRDefault="003C1A3B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1A3B" w:rsidRPr="003C1A3B" w:rsidRDefault="003C1A3B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На территории хозяйствующего субъекта должны соблюдаться следующие требования:</w:t>
      </w:r>
    </w:p>
    <w:p w:rsidR="003C1A3B" w:rsidRPr="003C1A3B" w:rsidRDefault="003C1A3B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3C1A3B" w:rsidRPr="003C1A3B" w:rsidRDefault="003C1A3B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3C1A3B" w:rsidRPr="003C1A3B" w:rsidRDefault="003C1A3B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На собственной территории не должно быть плодоносящих ядовитыми плодами деревьев и кустарников.</w:t>
      </w:r>
    </w:p>
    <w:p w:rsidR="003C1A3B" w:rsidRPr="003C1A3B" w:rsidRDefault="003C1A3B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3C1A3B" w:rsidRPr="003C1A3B" w:rsidRDefault="003C1A3B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Спортивные занятия и мероприятия на сырых площадках и (или) на площадках, имеющих дефекты, не проводятся.</w:t>
      </w:r>
    </w:p>
    <w:p w:rsidR="003C1A3B" w:rsidRPr="003C1A3B" w:rsidRDefault="003C1A3B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F369D6" w:rsidRPr="00F369D6" w:rsidRDefault="003C1A3B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Для проведения занятий по физической культуре, спортивных соревнований</w:t>
      </w:r>
      <w:r w:rsidR="00F369D6">
        <w:rPr>
          <w:rFonts w:ascii="Times New Roman" w:hAnsi="Times New Roman" w:cs="Times New Roman"/>
          <w:sz w:val="24"/>
          <w:szCs w:val="24"/>
        </w:rPr>
        <w:t xml:space="preserve"> </w:t>
      </w:r>
      <w:r w:rsidR="00F369D6" w:rsidRPr="00F369D6">
        <w:rPr>
          <w:rFonts w:ascii="Times New Roman" w:hAnsi="Times New Roman" w:cs="Times New Roman"/>
          <w:sz w:val="24"/>
          <w:szCs w:val="24"/>
        </w:rPr>
        <w:t>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площадке устанавливаются контейнеры (мусоросборники) закрывающимися крышками.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lastRenderedPageBreak/>
        <w:t>Покрытие проездов, подходов и дорожек на собственной территории не должно иметь дефектов.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75%,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Организации, реализующие программы начального общего,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9D6">
        <w:rPr>
          <w:rFonts w:ascii="Times New Roman" w:hAnsi="Times New Roman" w:cs="Times New Roman"/>
          <w:sz w:val="24"/>
          <w:szCs w:val="24"/>
        </w:rPr>
        <w:t>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F369D6" w:rsidRPr="00F369D6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F369D6" w:rsidRPr="009F7702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02">
        <w:rPr>
          <w:rFonts w:ascii="Times New Roman" w:hAnsi="Times New Roman" w:cs="Times New Roman"/>
          <w:sz w:val="24"/>
          <w:szCs w:val="24"/>
        </w:rPr>
        <w:t xml:space="preserve"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</w:t>
      </w:r>
      <w:r w:rsidRPr="009F7702">
        <w:rPr>
          <w:rFonts w:ascii="Times New Roman" w:hAnsi="Times New Roman" w:cs="Times New Roman"/>
          <w:sz w:val="24"/>
          <w:szCs w:val="24"/>
        </w:rPr>
        <w:lastRenderedPageBreak/>
        <w:t>помещения для стирки, сушки и глажки белья, комнаты для хранения постельного белья, комнаты и туалеты для персонала.</w:t>
      </w:r>
    </w:p>
    <w:p w:rsidR="004705A5" w:rsidRDefault="00F369D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02">
        <w:rPr>
          <w:rFonts w:ascii="Times New Roman" w:hAnsi="Times New Roman" w:cs="Times New Roman"/>
          <w:sz w:val="24"/>
          <w:szCs w:val="24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законодательством).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</w:t>
      </w:r>
      <w:r w:rsidRPr="009F7702">
        <w:rPr>
          <w:rFonts w:ascii="Times New Roman" w:hAnsi="Times New Roman" w:cs="Times New Roman"/>
          <w:sz w:val="24"/>
          <w:szCs w:val="24"/>
        </w:rPr>
        <w:t>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объектах должны соблюдаться следующие требования: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Входы в здания оборудуются тамбурами или воздушно-тепловыми завесами если иное не определено </w:t>
      </w:r>
      <w:r>
        <w:rPr>
          <w:rFonts w:ascii="Times New Roman" w:hAnsi="Times New Roman" w:cs="Times New Roman"/>
          <w:sz w:val="24"/>
          <w:szCs w:val="24"/>
        </w:rPr>
        <w:t>разделом 3</w:t>
      </w:r>
      <w:r w:rsidRPr="00415765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Количество обучающихся, воспитанников и отдыхающих не должно превышать установленное Правил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и гигиенически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норматив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15765">
        <w:rPr>
          <w:rFonts w:ascii="Times New Roman" w:hAnsi="Times New Roman" w:cs="Times New Roman"/>
          <w:sz w:val="24"/>
          <w:szCs w:val="24"/>
        </w:rPr>
        <w:t>TP ТС 025/2012 «Технический регламент Таможенного союза. О безопасности мебельной продукции»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Детей рассаживают с учетом роста, наличия заболеваний органов дыхания, слуха и зрения.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ТР ТС 025/2012.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Помещения, предназначенные для организации учебного процесса, оборудуются классными досками.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lastRenderedPageBreak/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Интерактивная доска должна быть расположена по центру фронтальной стены классного помещения.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Использование ЭСО должно осуществляться при условии их соответствия Единым санитарно-эпидемиологическим и гигиеническим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765">
        <w:rPr>
          <w:rFonts w:ascii="Times New Roman" w:hAnsi="Times New Roman" w:cs="Times New Roman"/>
          <w:sz w:val="24"/>
          <w:szCs w:val="24"/>
        </w:rPr>
        <w:t>требованиям к продукции (товарам), подлежащей санитарно- эпидемиологическому надзору (контролю).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организации питания хозяйствующими субъектами должны соблюдаться следующие требования.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415765" w:rsidRP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415765">
        <w:rPr>
          <w:rFonts w:ascii="Times New Roman" w:hAnsi="Times New Roman" w:cs="Times New Roman"/>
          <w:sz w:val="24"/>
          <w:szCs w:val="24"/>
        </w:rPr>
        <w:t>порционирования</w:t>
      </w:r>
      <w:proofErr w:type="spellEnd"/>
      <w:r w:rsidRPr="00415765">
        <w:rPr>
          <w:rFonts w:ascii="Times New Roman" w:hAnsi="Times New Roman" w:cs="Times New Roman"/>
          <w:sz w:val="24"/>
          <w:szCs w:val="24"/>
        </w:rPr>
        <w:t xml:space="preserve"> блюд, должен иметь мерную метку объема в литрах и (или) миллилитрах.</w:t>
      </w:r>
    </w:p>
    <w:p w:rsidR="00415765" w:rsidRDefault="0041576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lastRenderedPageBreak/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Использование диванов и кресел для сна не допускается.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AF1174">
        <w:rPr>
          <w:rFonts w:ascii="Times New Roman" w:hAnsi="Times New Roman" w:cs="Times New Roman"/>
          <w:sz w:val="24"/>
          <w:szCs w:val="24"/>
        </w:rPr>
        <w:t>наматрасником</w:t>
      </w:r>
      <w:proofErr w:type="spellEnd"/>
      <w:r w:rsidRPr="00AF1174">
        <w:rPr>
          <w:rFonts w:ascii="Times New Roman" w:hAnsi="Times New Roman" w:cs="Times New Roman"/>
          <w:sz w:val="24"/>
          <w:szCs w:val="24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Количество комплектов постельного белья, </w:t>
      </w:r>
      <w:proofErr w:type="spellStart"/>
      <w:r w:rsidRPr="00AF1174">
        <w:rPr>
          <w:rFonts w:ascii="Times New Roman" w:hAnsi="Times New Roman" w:cs="Times New Roman"/>
          <w:sz w:val="24"/>
          <w:szCs w:val="24"/>
        </w:rPr>
        <w:t>наматрасников</w:t>
      </w:r>
      <w:proofErr w:type="spellEnd"/>
      <w:r w:rsidRPr="00AF1174">
        <w:rPr>
          <w:rFonts w:ascii="Times New Roman" w:hAnsi="Times New Roman" w:cs="Times New Roman"/>
          <w:sz w:val="24"/>
          <w:szCs w:val="24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Мебель должна иметь покрытие, допускающее проведение влажной уборки с применением моющих и дезинфекционных средств.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</w:t>
      </w:r>
      <w:r w:rsidRPr="00AF1174">
        <w:rPr>
          <w:rFonts w:ascii="Times New Roman" w:hAnsi="Times New Roman" w:cs="Times New Roman"/>
          <w:sz w:val="24"/>
          <w:szCs w:val="24"/>
        </w:rPr>
        <w:lastRenderedPageBreak/>
        <w:t>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м2, от</w:t>
      </w:r>
      <w:r w:rsidR="00F611FC"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3</w:t>
      </w:r>
      <w:r w:rsidR="00F611FC"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до 7 лет -16,0 м2; для детей старше 7 лет - не менее 0,1 м2 на ребенка.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AF1174" w:rsidRP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Санитарно-техническое оборудование должно гигиеническим нормативам, быть исправным и без дефектов.</w:t>
      </w:r>
    </w:p>
    <w:p w:rsidR="00AF1174" w:rsidRDefault="00AF117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Инструкции по приготовлению дезинфицирующих растворов должны размещаться в месте их приготовления.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F611FC" w:rsidRPr="009F7702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02">
        <w:rPr>
          <w:rFonts w:ascii="Times New Roman" w:hAnsi="Times New Roman" w:cs="Times New Roman"/>
          <w:sz w:val="24"/>
          <w:szCs w:val="24"/>
        </w:rPr>
        <w:t>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F611FC" w:rsidRPr="009F7702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02">
        <w:rPr>
          <w:rFonts w:ascii="Times New Roman" w:hAnsi="Times New Roman" w:cs="Times New Roman"/>
          <w:sz w:val="24"/>
          <w:szCs w:val="24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F611FC" w:rsidRPr="009F7702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02">
        <w:rPr>
          <w:rFonts w:ascii="Times New Roman" w:hAnsi="Times New Roman" w:cs="Times New Roman"/>
          <w:sz w:val="24"/>
          <w:szCs w:val="24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F611FC" w:rsidRPr="009F7702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02">
        <w:rPr>
          <w:rFonts w:ascii="Times New Roman" w:hAnsi="Times New Roman" w:cs="Times New Roman"/>
          <w:sz w:val="24"/>
          <w:szCs w:val="24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02">
        <w:rPr>
          <w:rFonts w:ascii="Times New Roman" w:hAnsi="Times New Roman" w:cs="Times New Roman"/>
          <w:sz w:val="24"/>
          <w:szCs w:val="24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Помещения (места) для стирки белья и гладильные оборудуются отдельно.</w:t>
      </w:r>
    </w:p>
    <w:p w:rsid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отделке объектов должны соблюдаться следующие требования: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</w:t>
      </w:r>
      <w:r w:rsidRPr="00F611FC">
        <w:rPr>
          <w:rFonts w:ascii="Times New Roman" w:hAnsi="Times New Roman" w:cs="Times New Roman"/>
          <w:sz w:val="24"/>
          <w:szCs w:val="24"/>
        </w:rPr>
        <w:lastRenderedPageBreak/>
        <w:t>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:rsid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обеспечении водоснабжения и водоотведения хозяйствующими субъектами должны соблюдаться следующие требования: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Горячая и холодная вода должна подаваться через смесители.</w:t>
      </w:r>
    </w:p>
    <w:p w:rsid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воды из системы отопления для технологических, а также хозяйственно-бытовых целей.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Микроклимат, отопление и вентиляция в объектах должны соответствовать следующим требованиям: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переносных отопительных приборов с инфракрасным излучением.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1FC">
        <w:rPr>
          <w:rFonts w:ascii="Times New Roman" w:hAnsi="Times New Roman" w:cs="Times New Roman"/>
          <w:sz w:val="24"/>
          <w:szCs w:val="24"/>
        </w:rPr>
        <w:t>досуговых центрах, павильонах, аэропортах, железнодорожных вокзалах и иных объектах нежилого назначения).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Проветривание в присутствии детей не проводится.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Помещения, где установлено оборудование, являющееся источником выделения пыли, химических веществ, избытков тепла и влаги дополнительно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1FC">
        <w:rPr>
          <w:rFonts w:ascii="Times New Roman" w:hAnsi="Times New Roman" w:cs="Times New Roman"/>
          <w:sz w:val="24"/>
          <w:szCs w:val="24"/>
        </w:rPr>
        <w:t>обеспечиваются местной системой вытяжной вентиляции.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Каждая группа помещений (производственные, складские,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1FC">
        <w:rPr>
          <w:rFonts w:ascii="Times New Roman" w:hAnsi="Times New Roman" w:cs="Times New Roman"/>
          <w:sz w:val="24"/>
          <w:szCs w:val="24"/>
        </w:rPr>
        <w:t>бытовые) оборудуется раздельными системами приточно-вытяжной вентиляции с механическим и (или) естественным побуждением.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Ограждающие устройства отопительных приборов должны быть выполнены из материалов, безвредных для здоровья детей.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Ограждения из древесно-стружечных плит к использованию не допускаются.</w:t>
      </w:r>
    </w:p>
    <w:p w:rsid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Естественное и искусственное освежение в объектах должны соответствовать следующим требованиям: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F611F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F611FC">
        <w:rPr>
          <w:rFonts w:ascii="Times New Roman" w:hAnsi="Times New Roman" w:cs="Times New Roman"/>
          <w:sz w:val="24"/>
          <w:szCs w:val="24"/>
        </w:rPr>
        <w:t>, высота которого должна быть не менее 2,2 м от пола.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Допускается эксплуатация без естественного освещения следующих помещений: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Помещений для спортивных снарядов (далее -снарядные), умывальных, душевых, туалетов при гимнастическом (или спортивном) зале,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душевых и туалетов для персонала,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кладовых и складских помещений, радиоузлов,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кино- фото- лабораторий,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кинозалов,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книгохранилищ,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бойлерных, насосных водопровода и канализации,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камер вентиляционных,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камер кондиционирования воздуха,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Не допускается в одном помещении использовать разные типы ламп, а также лампы с разным </w:t>
      </w:r>
      <w:proofErr w:type="spellStart"/>
      <w:r w:rsidRPr="00F611FC">
        <w:rPr>
          <w:rFonts w:ascii="Times New Roman" w:hAnsi="Times New Roman" w:cs="Times New Roman"/>
          <w:sz w:val="24"/>
          <w:szCs w:val="24"/>
        </w:rPr>
        <w:t>светооизлучением</w:t>
      </w:r>
      <w:proofErr w:type="spellEnd"/>
      <w:r w:rsidRPr="00F611FC">
        <w:rPr>
          <w:rFonts w:ascii="Times New Roman" w:hAnsi="Times New Roman" w:cs="Times New Roman"/>
          <w:sz w:val="24"/>
          <w:szCs w:val="24"/>
        </w:rPr>
        <w:t>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спальных корпусах дополнительно предусматривается дежурное (ночное) освещение в рекреациях (коридорах).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Все источники искусственного освещения должны содержаться в исправном состоянии и не должны содержать следы загрязнений.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3C0764" w:rsidRDefault="003C076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F611FC" w:rsidRPr="00F611FC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помощь в хозяйствующих субъектах осуществляется в соответствии с законодательством в сфере охраны здоровья.</w:t>
      </w:r>
    </w:p>
    <w:p w:rsidR="003C0764" w:rsidRPr="003C0764" w:rsidRDefault="00F611F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деятельность в хозяйствующих субъектах осуществляется самостоятельно (при наличии санитарно-эпидемиологического</w:t>
      </w:r>
      <w:r w:rsidR="003C0764">
        <w:rPr>
          <w:rFonts w:ascii="Times New Roman" w:hAnsi="Times New Roman" w:cs="Times New Roman"/>
          <w:sz w:val="24"/>
          <w:szCs w:val="24"/>
        </w:rPr>
        <w:t xml:space="preserve"> </w:t>
      </w:r>
      <w:r w:rsidR="003C0764" w:rsidRPr="003C0764">
        <w:rPr>
          <w:rFonts w:ascii="Times New Roman" w:hAnsi="Times New Roman" w:cs="Times New Roman"/>
          <w:sz w:val="24"/>
          <w:szCs w:val="24"/>
        </w:rPr>
        <w:t>заключения) или медицинской организацией.</w:t>
      </w:r>
    </w:p>
    <w:p w:rsidR="003C0764" w:rsidRPr="003C0764" w:rsidRDefault="003C076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3C0764" w:rsidRPr="003C0764" w:rsidRDefault="003C076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После перенесенного заболевания дети допускаются к посещению при наличии медицинского заключения (медицинской справки).</w:t>
      </w:r>
    </w:p>
    <w:p w:rsidR="003C0764" w:rsidRPr="003C0764" w:rsidRDefault="003C076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В целях предотвращения возникновения и распространения инфекционных и неинфекционных заболеваний и пищевых отравлений в хозяйствующим:</w:t>
      </w:r>
    </w:p>
    <w:p w:rsidR="003C0764" w:rsidRPr="003C0764" w:rsidRDefault="003C076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3C0764" w:rsidRPr="003C0764" w:rsidRDefault="003C076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организация профилактических и противоэпидемических мероприятий и контроль за их проведением;</w:t>
      </w:r>
    </w:p>
    <w:p w:rsidR="003C0764" w:rsidRPr="003C0764" w:rsidRDefault="003C076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lastRenderedPageBreak/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3C0764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3C0764">
        <w:rPr>
          <w:rFonts w:ascii="Times New Roman" w:hAnsi="Times New Roman" w:cs="Times New Roman"/>
          <w:sz w:val="24"/>
          <w:szCs w:val="24"/>
        </w:rPr>
        <w:t>) обработок и контроль за их проведением;</w:t>
      </w:r>
    </w:p>
    <w:p w:rsidR="003C0764" w:rsidRPr="003C0764" w:rsidRDefault="003C076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3C0764" w:rsidRPr="003C0764" w:rsidRDefault="003C076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8E7E8C" w:rsidRPr="008E7E8C" w:rsidRDefault="003C0764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 w:rsidR="008E7E8C">
        <w:rPr>
          <w:rFonts w:ascii="Times New Roman" w:hAnsi="Times New Roman" w:cs="Times New Roman"/>
          <w:sz w:val="24"/>
          <w:szCs w:val="24"/>
        </w:rPr>
        <w:t xml:space="preserve"> </w:t>
      </w:r>
      <w:r w:rsidR="008E7E8C" w:rsidRPr="008E7E8C">
        <w:rPr>
          <w:rFonts w:ascii="Times New Roman" w:hAnsi="Times New Roman" w:cs="Times New Roman"/>
          <w:sz w:val="24"/>
          <w:szCs w:val="24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работу по формированию здорового образа жизни и реализация технологий сбережения здоровья;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контроль за соблюдением правил личной гигиены;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В целях профилактики контагиозных гельминтозов (энтеробиоза и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гименолепидоза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Все выявленные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инвазированные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 xml:space="preserve"> регистрируются в журнале для инфекционных заболеваний.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паразитологические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 xml:space="preserve"> показатели.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Возможность помывки в душе предоставляется ежедневно.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Хозяйствующим субъектом должны быть созданы условия для мытья рук воспитанников, обучающихся и отдыхающих.</w:t>
      </w:r>
    </w:p>
    <w:p w:rsid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 отношении организации образовательного процесса и режима дня должны соблюдаться следующие требования: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Кабинеты информатики и работа с ЭСО должны соответствовать гигиеническим нормативам.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использовании ЭСО во время занятий и перемен должна проводиться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E8C">
        <w:rPr>
          <w:rFonts w:ascii="Times New Roman" w:hAnsi="Times New Roman" w:cs="Times New Roman"/>
          <w:sz w:val="24"/>
          <w:szCs w:val="24"/>
        </w:rPr>
        <w:t>гимнастика для глаз. При использовании книжных учебных изданий гимнастика для глаз должна проводиться во время перемен.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-10 минут, для 5-9-х классов -15 минут.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lastRenderedPageBreak/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Занятия с использованием ЭСО в возрастных группах до 5 лет не проводятся.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p w:rsidR="008E7E8C" w:rsidRPr="008E7E8C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67495F" w:rsidRDefault="008E7E8C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</w:t>
      </w:r>
      <w:r w:rsidR="0067495F">
        <w:rPr>
          <w:rFonts w:ascii="Times New Roman" w:hAnsi="Times New Roman" w:cs="Times New Roman"/>
          <w:sz w:val="24"/>
          <w:szCs w:val="24"/>
        </w:rPr>
        <w:t>-</w:t>
      </w:r>
      <w:r w:rsidR="0067495F" w:rsidRPr="0067495F">
        <w:rPr>
          <w:rFonts w:ascii="Times New Roman" w:hAnsi="Times New Roman" w:cs="Times New Roman"/>
          <w:sz w:val="24"/>
          <w:szCs w:val="24"/>
        </w:rPr>
        <w:t>строительных и отделочных работ, подъему и переносу тяжестей.</w:t>
      </w:r>
    </w:p>
    <w:p w:rsidR="0067495F" w:rsidRPr="0067495F" w:rsidRDefault="0067495F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495F" w:rsidRPr="0067495F" w:rsidRDefault="0067495F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Содержание собственной территории и помещений хозяйствующего субъекта должно соответствовать следующим требованиям:</w:t>
      </w:r>
    </w:p>
    <w:p w:rsidR="0067495F" w:rsidRPr="0067495F" w:rsidRDefault="0067495F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67495F" w:rsidRPr="0067495F" w:rsidRDefault="0067495F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67495F" w:rsidRPr="0067495F" w:rsidRDefault="0067495F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Не допускается сжигание мусора на собственной территории, в том числе в мусоросборниках.</w:t>
      </w:r>
    </w:p>
    <w:p w:rsidR="0067495F" w:rsidRPr="0067495F" w:rsidRDefault="0067495F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:rsidR="0067495F" w:rsidRPr="0067495F" w:rsidRDefault="0067495F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67495F" w:rsidRPr="0067495F" w:rsidRDefault="0067495F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67495F" w:rsidRPr="0067495F" w:rsidRDefault="0067495F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67495F" w:rsidRPr="0067495F" w:rsidRDefault="0067495F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67495F" w:rsidRPr="0067495F" w:rsidRDefault="0067495F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Все помещения подлежат ежедневной влажной уборке с применением моющих средств.</w:t>
      </w:r>
    </w:p>
    <w:p w:rsidR="0067495F" w:rsidRPr="0067495F" w:rsidRDefault="0067495F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lastRenderedPageBreak/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67495F" w:rsidRPr="0067495F" w:rsidRDefault="0067495F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67495F" w:rsidRPr="0067495F" w:rsidRDefault="0067495F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Столы в групповых помещениях промываются горячей водой с моющим средством до и после каждого приема пищи.</w:t>
      </w:r>
    </w:p>
    <w:p w:rsidR="00FA5415" w:rsidRPr="009F7702" w:rsidRDefault="00FA541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02">
        <w:rPr>
          <w:rFonts w:ascii="Times New Roman" w:hAnsi="Times New Roman" w:cs="Times New Roman"/>
          <w:sz w:val="24"/>
          <w:szCs w:val="24"/>
        </w:rPr>
        <w:t>Игрушки моются в специально выделенных, промаркированных емкостях.</w:t>
      </w:r>
    </w:p>
    <w:p w:rsidR="00FA5415" w:rsidRPr="009F7702" w:rsidRDefault="00FA541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02">
        <w:rPr>
          <w:rFonts w:ascii="Times New Roman" w:hAnsi="Times New Roman" w:cs="Times New Roman"/>
          <w:sz w:val="24"/>
          <w:szCs w:val="24"/>
        </w:rPr>
        <w:t xml:space="preserve">Приобретенные игрушки (за исключением </w:t>
      </w:r>
      <w:proofErr w:type="spellStart"/>
      <w:r w:rsidRPr="009F7702">
        <w:rPr>
          <w:rFonts w:ascii="Times New Roman" w:hAnsi="Times New Roman" w:cs="Times New Roman"/>
          <w:sz w:val="24"/>
          <w:szCs w:val="24"/>
        </w:rPr>
        <w:t>мягконабивных</w:t>
      </w:r>
      <w:proofErr w:type="spellEnd"/>
      <w:r w:rsidRPr="009F7702">
        <w:rPr>
          <w:rFonts w:ascii="Times New Roman" w:hAnsi="Times New Roman" w:cs="Times New Roman"/>
          <w:sz w:val="24"/>
          <w:szCs w:val="24"/>
        </w:rPr>
        <w:t>) перед использованием детьми моются проточной водой с мылом или иным моющим средством, безвредным для здоровья детей.</w:t>
      </w:r>
    </w:p>
    <w:p w:rsidR="00FA5415" w:rsidRPr="009F7702" w:rsidRDefault="00FA541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7702">
        <w:rPr>
          <w:rFonts w:ascii="Times New Roman" w:hAnsi="Times New Roman" w:cs="Times New Roman"/>
          <w:sz w:val="24"/>
          <w:szCs w:val="24"/>
        </w:rPr>
        <w:t>Пенолатексные</w:t>
      </w:r>
      <w:proofErr w:type="spellEnd"/>
      <w:r w:rsidRPr="009F7702">
        <w:rPr>
          <w:rFonts w:ascii="Times New Roman" w:hAnsi="Times New Roman" w:cs="Times New Roman"/>
          <w:sz w:val="24"/>
          <w:szCs w:val="24"/>
        </w:rPr>
        <w:t xml:space="preserve">, ворсованные игрушки и </w:t>
      </w:r>
      <w:proofErr w:type="spellStart"/>
      <w:r w:rsidRPr="009F7702">
        <w:rPr>
          <w:rFonts w:ascii="Times New Roman" w:hAnsi="Times New Roman" w:cs="Times New Roman"/>
          <w:sz w:val="24"/>
          <w:szCs w:val="24"/>
        </w:rPr>
        <w:t>мягконабивные</w:t>
      </w:r>
      <w:proofErr w:type="spellEnd"/>
      <w:r w:rsidRPr="009F7702">
        <w:rPr>
          <w:rFonts w:ascii="Times New Roman" w:hAnsi="Times New Roman" w:cs="Times New Roman"/>
          <w:sz w:val="24"/>
          <w:szCs w:val="24"/>
        </w:rPr>
        <w:t xml:space="preserve"> игрушки обрабатываются согласно инструкции производителя.</w:t>
      </w:r>
    </w:p>
    <w:p w:rsidR="00FA5415" w:rsidRPr="009F7702" w:rsidRDefault="00FA541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02">
        <w:rPr>
          <w:rFonts w:ascii="Times New Roman" w:hAnsi="Times New Roman" w:cs="Times New Roman"/>
          <w:sz w:val="24"/>
          <w:szCs w:val="24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FA5415" w:rsidRPr="00FA5415" w:rsidRDefault="00FA541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02">
        <w:rPr>
          <w:rFonts w:ascii="Times New Roman" w:hAnsi="Times New Roman" w:cs="Times New Roman"/>
          <w:sz w:val="24"/>
          <w:szCs w:val="24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FA5415" w:rsidRPr="00FA5415" w:rsidRDefault="00FA541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Туалеты, столовые, вестибюли, рекреации подлежат влажной уборке после каждой перемены.</w:t>
      </w:r>
    </w:p>
    <w:p w:rsidR="00FA5415" w:rsidRPr="00FA5415" w:rsidRDefault="00FA541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FA5415" w:rsidRPr="00FA5415" w:rsidRDefault="00FA541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FA5415" w:rsidRPr="00FA5415" w:rsidRDefault="00FA541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FA5415" w:rsidRPr="00FA5415" w:rsidRDefault="00FA541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FA5415" w:rsidRPr="00FA5415" w:rsidRDefault="00FA541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FA5415" w:rsidRPr="00FA5415" w:rsidRDefault="00FA541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Для технических целей в туалетных помещениях устанавливается отдельный водопроводный кран.</w:t>
      </w:r>
    </w:p>
    <w:p w:rsidR="00FA5415" w:rsidRPr="00FA5415" w:rsidRDefault="00FA541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8C7DD3" w:rsidRPr="008C7DD3" w:rsidRDefault="00FA5415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Смена постельного белья и полотенец осуществляется по мере</w:t>
      </w:r>
      <w:r w:rsidR="008C7DD3">
        <w:rPr>
          <w:rFonts w:ascii="Times New Roman" w:hAnsi="Times New Roman" w:cs="Times New Roman"/>
          <w:sz w:val="24"/>
          <w:szCs w:val="24"/>
        </w:rPr>
        <w:t xml:space="preserve"> </w:t>
      </w:r>
      <w:r w:rsidR="008C7DD3" w:rsidRPr="008C7DD3">
        <w:rPr>
          <w:rFonts w:ascii="Times New Roman" w:hAnsi="Times New Roman" w:cs="Times New Roman"/>
          <w:sz w:val="24"/>
          <w:szCs w:val="24"/>
        </w:rPr>
        <w:t>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8C7DD3" w:rsidRPr="008C7DD3" w:rsidRDefault="008C7DD3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8C7DD3" w:rsidRPr="008C7DD3" w:rsidRDefault="008C7DD3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lastRenderedPageBreak/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8C7DD3" w:rsidRPr="008C7DD3" w:rsidRDefault="008C7DD3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8C7DD3" w:rsidRPr="008C7DD3" w:rsidRDefault="008C7DD3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8C7DD3" w:rsidRPr="008C7DD3" w:rsidRDefault="008C7DD3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8C7DD3" w:rsidRPr="008C7DD3" w:rsidRDefault="008C7DD3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F611FC" w:rsidRDefault="008C7DD3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A56FA6" w:rsidRDefault="00A56FA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6FA6" w:rsidRDefault="00A56FA6" w:rsidP="00D752E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FA6">
        <w:rPr>
          <w:rFonts w:ascii="Times New Roman" w:hAnsi="Times New Roman" w:cs="Times New Roman"/>
          <w:b/>
          <w:sz w:val="28"/>
          <w:szCs w:val="28"/>
        </w:rPr>
        <w:t>3. Требования в отношении организаций для детей-сирот и детей, оставшихся без попечения родителей.</w:t>
      </w:r>
    </w:p>
    <w:p w:rsidR="00D752E9" w:rsidRPr="00A56FA6" w:rsidRDefault="00D752E9" w:rsidP="00D752E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FA6" w:rsidRPr="00A56FA6" w:rsidRDefault="00A56FA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FA6">
        <w:rPr>
          <w:rFonts w:ascii="Times New Roman" w:hAnsi="Times New Roman" w:cs="Times New Roman"/>
          <w:sz w:val="24"/>
          <w:szCs w:val="24"/>
        </w:rPr>
        <w:t xml:space="preserve">При реализации в хозяйствующем субъекте образовательных программ дошкольного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56FA6">
        <w:rPr>
          <w:rFonts w:ascii="Times New Roman" w:hAnsi="Times New Roman" w:cs="Times New Roman"/>
          <w:sz w:val="24"/>
          <w:szCs w:val="24"/>
        </w:rPr>
        <w:t xml:space="preserve">образовательных программ начального общего, основного общего и среднего общего образования их деятельность регламентируется в соответствии с </w:t>
      </w:r>
      <w:r>
        <w:rPr>
          <w:rFonts w:ascii="Times New Roman" w:hAnsi="Times New Roman" w:cs="Times New Roman"/>
          <w:sz w:val="24"/>
          <w:szCs w:val="24"/>
        </w:rPr>
        <w:t>соответствующими санитарными правилами</w:t>
      </w:r>
      <w:r w:rsidRPr="00A56FA6">
        <w:rPr>
          <w:rFonts w:ascii="Times New Roman" w:hAnsi="Times New Roman" w:cs="Times New Roman"/>
          <w:sz w:val="24"/>
          <w:szCs w:val="24"/>
        </w:rPr>
        <w:t>.</w:t>
      </w:r>
    </w:p>
    <w:p w:rsidR="00A56FA6" w:rsidRPr="00A56FA6" w:rsidRDefault="00A56FA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FA6">
        <w:rPr>
          <w:rFonts w:ascii="Times New Roman" w:hAnsi="Times New Roman" w:cs="Times New Roman"/>
          <w:sz w:val="24"/>
          <w:szCs w:val="24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A56FA6" w:rsidRPr="00A56FA6" w:rsidRDefault="00A56FA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FA6">
        <w:rPr>
          <w:rFonts w:ascii="Times New Roman" w:hAnsi="Times New Roman" w:cs="Times New Roman"/>
          <w:sz w:val="24"/>
          <w:szCs w:val="24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A56FA6" w:rsidRPr="00A56FA6" w:rsidRDefault="00A56FA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FA6">
        <w:rPr>
          <w:rFonts w:ascii="Times New Roman" w:hAnsi="Times New Roman" w:cs="Times New Roman"/>
          <w:sz w:val="24"/>
          <w:szCs w:val="24"/>
        </w:rPr>
        <w:t>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A56FA6" w:rsidRPr="00A56FA6" w:rsidRDefault="00A56FA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FA6">
        <w:rPr>
          <w:rFonts w:ascii="Times New Roman" w:hAnsi="Times New Roman" w:cs="Times New Roman"/>
          <w:sz w:val="24"/>
          <w:szCs w:val="24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A56FA6" w:rsidRPr="00A56FA6" w:rsidRDefault="00A56FA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FA6">
        <w:rPr>
          <w:rFonts w:ascii="Times New Roman" w:hAnsi="Times New Roman" w:cs="Times New Roman"/>
          <w:sz w:val="24"/>
          <w:szCs w:val="24"/>
        </w:rPr>
        <w:t>Помещения постоянного пребывания и проживания детей оборудуются приборами по обеззараживанию воздуха.</w:t>
      </w:r>
    </w:p>
    <w:p w:rsidR="00A56FA6" w:rsidRPr="00A56FA6" w:rsidRDefault="00A56FA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FA6">
        <w:rPr>
          <w:rFonts w:ascii="Times New Roman" w:hAnsi="Times New Roman" w:cs="Times New Roman"/>
          <w:sz w:val="24"/>
          <w:szCs w:val="24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A56FA6" w:rsidRPr="00A56FA6" w:rsidRDefault="00A56FA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FA6">
        <w:rPr>
          <w:rFonts w:ascii="Times New Roman" w:hAnsi="Times New Roman" w:cs="Times New Roman"/>
          <w:sz w:val="24"/>
          <w:szCs w:val="24"/>
        </w:rPr>
        <w:t>Раздевальное помещение (прихожая) оборудуется шкафами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FA6">
        <w:rPr>
          <w:rFonts w:ascii="Times New Roman" w:hAnsi="Times New Roman" w:cs="Times New Roman"/>
          <w:sz w:val="24"/>
          <w:szCs w:val="24"/>
        </w:rPr>
        <w:t>раздельного хранения одежды и обуви.</w:t>
      </w:r>
    </w:p>
    <w:p w:rsidR="00A56FA6" w:rsidRPr="00A56FA6" w:rsidRDefault="00A56FA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FA6">
        <w:rPr>
          <w:rFonts w:ascii="Times New Roman" w:hAnsi="Times New Roman" w:cs="Times New Roman"/>
          <w:sz w:val="24"/>
          <w:szCs w:val="24"/>
        </w:rPr>
        <w:t>В каждой группе должны быть обеспечены условия для просушивания верхней одежды и обуви детей.</w:t>
      </w:r>
    </w:p>
    <w:p w:rsidR="00A56FA6" w:rsidRDefault="00A56FA6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FA6">
        <w:rPr>
          <w:rFonts w:ascii="Times New Roman" w:hAnsi="Times New Roman" w:cs="Times New Roman"/>
          <w:sz w:val="24"/>
          <w:szCs w:val="24"/>
        </w:rPr>
        <w:t>В состав помещений организаций для детей-сирот и детей, оставшихся без попечения родителей включается приемно-карантинное отделение и помещения для проведения реабилитационных мероприятия.</w:t>
      </w:r>
    </w:p>
    <w:p w:rsidR="009F25EE" w:rsidRDefault="009F25EE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25EE" w:rsidRDefault="00D752E9" w:rsidP="00D752E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F25EE" w:rsidRPr="009F25EE">
        <w:rPr>
          <w:rFonts w:ascii="Times New Roman" w:hAnsi="Times New Roman" w:cs="Times New Roman"/>
          <w:b/>
          <w:sz w:val="28"/>
          <w:szCs w:val="28"/>
        </w:rPr>
        <w:t>. Требования в отношении учреждений социального обслуживания семьи и детей.</w:t>
      </w:r>
    </w:p>
    <w:p w:rsidR="00D752E9" w:rsidRPr="009F25EE" w:rsidRDefault="00D752E9" w:rsidP="00D752E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F25EE" w:rsidRPr="009F25EE" w:rsidRDefault="009F25EE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5EE">
        <w:rPr>
          <w:rFonts w:ascii="Times New Roman" w:hAnsi="Times New Roman" w:cs="Times New Roman"/>
          <w:sz w:val="24"/>
          <w:szCs w:val="24"/>
        </w:rPr>
        <w:t xml:space="preserve">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</w:t>
      </w:r>
      <w:r w:rsidRPr="009F25EE">
        <w:rPr>
          <w:rFonts w:ascii="Times New Roman" w:hAnsi="Times New Roman" w:cs="Times New Roman"/>
          <w:sz w:val="24"/>
          <w:szCs w:val="24"/>
        </w:rPr>
        <w:lastRenderedPageBreak/>
        <w:t xml:space="preserve">уроков); помещение для приема и (или) приготовления пищи; </w:t>
      </w:r>
      <w:proofErr w:type="spellStart"/>
      <w:r w:rsidRPr="009F25EE">
        <w:rPr>
          <w:rFonts w:ascii="Times New Roman" w:hAnsi="Times New Roman" w:cs="Times New Roman"/>
          <w:sz w:val="24"/>
          <w:szCs w:val="24"/>
        </w:rPr>
        <w:t>санитарно¬бытовые</w:t>
      </w:r>
      <w:proofErr w:type="spellEnd"/>
      <w:r w:rsidRPr="009F25EE">
        <w:rPr>
          <w:rFonts w:ascii="Times New Roman" w:hAnsi="Times New Roman" w:cs="Times New Roman"/>
          <w:sz w:val="24"/>
          <w:szCs w:val="24"/>
        </w:rPr>
        <w:t xml:space="preserve">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9F25EE" w:rsidRPr="009F25EE" w:rsidRDefault="009F25EE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5EE">
        <w:rPr>
          <w:rFonts w:ascii="Times New Roman" w:hAnsi="Times New Roman" w:cs="Times New Roman"/>
          <w:sz w:val="24"/>
          <w:szCs w:val="24"/>
        </w:rPr>
        <w:t>Жилые помещения по типу групповых ячеек должны быть для группы численностью не более 6 человек.</w:t>
      </w:r>
    </w:p>
    <w:p w:rsidR="009F25EE" w:rsidRPr="009F25EE" w:rsidRDefault="009F25EE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5EE">
        <w:rPr>
          <w:rFonts w:ascii="Times New Roman" w:hAnsi="Times New Roman" w:cs="Times New Roman"/>
          <w:sz w:val="24"/>
          <w:szCs w:val="24"/>
        </w:rPr>
        <w:t>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9F25EE" w:rsidRPr="009F25EE" w:rsidRDefault="009F25EE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5EE">
        <w:rPr>
          <w:rFonts w:ascii="Times New Roman" w:hAnsi="Times New Roman" w:cs="Times New Roman"/>
          <w:sz w:val="24"/>
          <w:szCs w:val="24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9F25EE" w:rsidRPr="009F25EE" w:rsidRDefault="009F25EE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5EE">
        <w:rPr>
          <w:rFonts w:ascii="Times New Roman" w:hAnsi="Times New Roman" w:cs="Times New Roman"/>
          <w:sz w:val="24"/>
          <w:szCs w:val="24"/>
        </w:rPr>
        <w:t>Помещение для оказания медицинской помощи размещается рядом с палатами изолятора, и должно иметь отдельный вход из коридора.</w:t>
      </w:r>
    </w:p>
    <w:p w:rsidR="009F25EE" w:rsidRPr="009F25EE" w:rsidRDefault="009F25EE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5EE">
        <w:rPr>
          <w:rFonts w:ascii="Times New Roman" w:hAnsi="Times New Roman" w:cs="Times New Roman"/>
          <w:sz w:val="24"/>
          <w:szCs w:val="24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9F25EE" w:rsidRPr="009F25EE" w:rsidRDefault="009F25EE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5EE">
        <w:rPr>
          <w:rFonts w:ascii="Times New Roman" w:hAnsi="Times New Roman" w:cs="Times New Roman"/>
          <w:sz w:val="24"/>
          <w:szCs w:val="24"/>
        </w:rPr>
        <w:t>Набор помещений учреждений временного пребывания детей определяется направленностью реализуемых мероприятий и программ.</w:t>
      </w:r>
    </w:p>
    <w:p w:rsidR="009F25EE" w:rsidRPr="009F25EE" w:rsidRDefault="009F25EE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5EE">
        <w:rPr>
          <w:rFonts w:ascii="Times New Roman" w:hAnsi="Times New Roman" w:cs="Times New Roman"/>
          <w:sz w:val="24"/>
          <w:szCs w:val="24"/>
        </w:rPr>
        <w:t>Раздевалки размещаются на первом или цокольном этаже.</w:t>
      </w:r>
    </w:p>
    <w:p w:rsidR="009F25EE" w:rsidRPr="009F25EE" w:rsidRDefault="009F25EE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5EE">
        <w:rPr>
          <w:rFonts w:ascii="Times New Roman" w:hAnsi="Times New Roman" w:cs="Times New Roman"/>
          <w:sz w:val="24"/>
          <w:szCs w:val="24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9F25EE" w:rsidRPr="009F25EE" w:rsidRDefault="009F25EE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5EE">
        <w:rPr>
          <w:rFonts w:ascii="Times New Roman" w:hAnsi="Times New Roman" w:cs="Times New Roman"/>
          <w:sz w:val="24"/>
          <w:szCs w:val="24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9F25EE" w:rsidRPr="009F25EE" w:rsidRDefault="009F25EE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5EE">
        <w:rPr>
          <w:rFonts w:ascii="Times New Roman" w:hAnsi="Times New Roman" w:cs="Times New Roman"/>
          <w:sz w:val="24"/>
          <w:szCs w:val="24"/>
        </w:rPr>
        <w:t>Помещения постоянного пребывания и проживания детей оборудуются приборами по обеззараживанию воздуха.</w:t>
      </w:r>
    </w:p>
    <w:p w:rsidR="009F25EE" w:rsidRDefault="009F25EE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5EE">
        <w:rPr>
          <w:rFonts w:ascii="Times New Roman" w:hAnsi="Times New Roman" w:cs="Times New Roman"/>
          <w:sz w:val="24"/>
          <w:szCs w:val="24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9F25EE" w:rsidRDefault="009F25EE" w:rsidP="00D7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F25EE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5A5"/>
    <w:rsid w:val="00000CC8"/>
    <w:rsid w:val="00004997"/>
    <w:rsid w:val="00165EB7"/>
    <w:rsid w:val="00171DB1"/>
    <w:rsid w:val="00194281"/>
    <w:rsid w:val="001A049A"/>
    <w:rsid w:val="001F37AC"/>
    <w:rsid w:val="002119A7"/>
    <w:rsid w:val="00251A46"/>
    <w:rsid w:val="003C0764"/>
    <w:rsid w:val="003C1A3B"/>
    <w:rsid w:val="00415765"/>
    <w:rsid w:val="00454B26"/>
    <w:rsid w:val="004705A5"/>
    <w:rsid w:val="00471BA3"/>
    <w:rsid w:val="004D02D9"/>
    <w:rsid w:val="00537DDA"/>
    <w:rsid w:val="00556CAF"/>
    <w:rsid w:val="0057230E"/>
    <w:rsid w:val="0064121D"/>
    <w:rsid w:val="00643B12"/>
    <w:rsid w:val="0066726C"/>
    <w:rsid w:val="0067495F"/>
    <w:rsid w:val="00796EBE"/>
    <w:rsid w:val="00842F5B"/>
    <w:rsid w:val="00864750"/>
    <w:rsid w:val="008C04F4"/>
    <w:rsid w:val="008C6A9F"/>
    <w:rsid w:val="008C7DD3"/>
    <w:rsid w:val="008E7E8C"/>
    <w:rsid w:val="00905196"/>
    <w:rsid w:val="00962457"/>
    <w:rsid w:val="009633DB"/>
    <w:rsid w:val="0097629B"/>
    <w:rsid w:val="00985B8B"/>
    <w:rsid w:val="009F25EE"/>
    <w:rsid w:val="009F5311"/>
    <w:rsid w:val="009F7702"/>
    <w:rsid w:val="00A56FA6"/>
    <w:rsid w:val="00AF1174"/>
    <w:rsid w:val="00B97A51"/>
    <w:rsid w:val="00BA3A2C"/>
    <w:rsid w:val="00C51AE7"/>
    <w:rsid w:val="00C8178F"/>
    <w:rsid w:val="00CF1787"/>
    <w:rsid w:val="00D0280D"/>
    <w:rsid w:val="00D752E9"/>
    <w:rsid w:val="00DC5AD7"/>
    <w:rsid w:val="00E77D2A"/>
    <w:rsid w:val="00E80AE3"/>
    <w:rsid w:val="00ED05D0"/>
    <w:rsid w:val="00F369D6"/>
    <w:rsid w:val="00F611FC"/>
    <w:rsid w:val="00FA5415"/>
    <w:rsid w:val="00FB4E41"/>
    <w:rsid w:val="00FC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17</Pages>
  <Words>8201</Words>
  <Characters>46746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5</cp:revision>
  <dcterms:created xsi:type="dcterms:W3CDTF">2020-12-28T07:55:00Z</dcterms:created>
  <dcterms:modified xsi:type="dcterms:W3CDTF">2021-01-12T07:28:00Z</dcterms:modified>
</cp:coreProperties>
</file>